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Pr="00861839" w:rsidRDefault="00151B60" w:rsidP="0073683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61839" w:rsidRPr="00861839">
        <w:rPr>
          <w:b/>
          <w:sz w:val="28"/>
          <w:szCs w:val="28"/>
        </w:rPr>
        <w:t>1</w:t>
      </w:r>
      <w:r w:rsidR="00861839">
        <w:rPr>
          <w:b/>
          <w:sz w:val="28"/>
          <w:szCs w:val="28"/>
          <w:lang w:val="en-US"/>
        </w:rPr>
        <w:t>89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6144D">
        <w:rPr>
          <w:b/>
          <w:sz w:val="24"/>
          <w:szCs w:val="24"/>
          <w:lang w:val="uk-UA"/>
        </w:rPr>
        <w:t>28</w:t>
      </w:r>
      <w:r>
        <w:rPr>
          <w:b/>
          <w:sz w:val="24"/>
          <w:szCs w:val="24"/>
          <w:lang w:val="uk-UA"/>
        </w:rPr>
        <w:t xml:space="preserve">» </w:t>
      </w:r>
      <w:r w:rsidR="00611BA5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2017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міському етапу 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обласного фестивалю дитячої та юнацької творчості 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«Діти – майбутнє України»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«Діти-майбутнє України» (Додаток 1).</w:t>
      </w:r>
    </w:p>
    <w:p w:rsidR="00151B60" w:rsidRDefault="00151B60" w:rsidP="0073683F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міському етапу обласного фестивалю дитячої та юнацької творчості «Діти-майбутнє України»(Додаток 2).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міському етапу обласного фестивалю дитячої та юнацької творчості «Діти-майбутнє України» (Додаток 3).</w:t>
      </w:r>
    </w:p>
    <w:p w:rsidR="00151B60" w:rsidRDefault="00151B60" w:rsidP="0073683F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міської ради </w:t>
      </w:r>
      <w:r w:rsidR="005A2D80">
        <w:rPr>
          <w:sz w:val="24"/>
          <w:szCs w:val="24"/>
          <w:lang w:val="uk-UA"/>
        </w:rPr>
        <w:t xml:space="preserve"> Ярош</w:t>
      </w:r>
      <w:r w:rsidR="004B758E">
        <w:rPr>
          <w:sz w:val="24"/>
          <w:szCs w:val="24"/>
          <w:lang w:val="uk-UA"/>
        </w:rPr>
        <w:t>а</w:t>
      </w:r>
      <w:r w:rsidR="005A2D80">
        <w:rPr>
          <w:sz w:val="24"/>
          <w:szCs w:val="24"/>
          <w:lang w:val="uk-UA"/>
        </w:rPr>
        <w:t xml:space="preserve"> О. І.   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151B60" w:rsidRDefault="00861839" w:rsidP="001F0007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Заступник міського голови,</w:t>
      </w:r>
    </w:p>
    <w:p w:rsidR="00861839" w:rsidRDefault="00861839" w:rsidP="001F0007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Начальник ФКМ міської ради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О.В.</w:t>
      </w:r>
      <w:proofErr w:type="spellStart"/>
      <w:r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47618B" w:rsidRDefault="0047618B" w:rsidP="001F0007">
      <w:pPr>
        <w:rPr>
          <w:b/>
          <w:sz w:val="24"/>
          <w:szCs w:val="24"/>
          <w:lang w:val="uk-UA"/>
        </w:rPr>
      </w:pPr>
    </w:p>
    <w:p w:rsidR="00151B60" w:rsidRPr="00861839" w:rsidRDefault="00151B60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Pr="00861839" w:rsidRDefault="00861839" w:rsidP="0073683F">
      <w:pPr>
        <w:jc w:val="both"/>
        <w:rPr>
          <w:sz w:val="24"/>
          <w:szCs w:val="24"/>
        </w:rPr>
      </w:pPr>
    </w:p>
    <w:p w:rsidR="00861839" w:rsidRDefault="00861839" w:rsidP="0073683F">
      <w:pPr>
        <w:jc w:val="both"/>
        <w:rPr>
          <w:sz w:val="24"/>
          <w:szCs w:val="24"/>
          <w:lang w:val="uk-UA"/>
        </w:rPr>
      </w:pPr>
    </w:p>
    <w:p w:rsidR="00861839" w:rsidRDefault="00861839" w:rsidP="0073683F">
      <w:pPr>
        <w:jc w:val="both"/>
        <w:rPr>
          <w:sz w:val="24"/>
          <w:szCs w:val="24"/>
          <w:lang w:val="uk-UA"/>
        </w:rPr>
      </w:pPr>
    </w:p>
    <w:p w:rsidR="00861839" w:rsidRPr="00861839" w:rsidRDefault="00861839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Pr="00861839" w:rsidRDefault="00151B60" w:rsidP="0073683F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66144D">
        <w:rPr>
          <w:sz w:val="24"/>
          <w:szCs w:val="24"/>
          <w:lang w:val="uk-UA"/>
        </w:rPr>
        <w:t>28</w:t>
      </w:r>
      <w:r>
        <w:rPr>
          <w:sz w:val="24"/>
          <w:szCs w:val="24"/>
          <w:lang w:val="uk-UA"/>
        </w:rPr>
        <w:t xml:space="preserve">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</w:t>
      </w:r>
      <w:r w:rsidR="00861839">
        <w:rPr>
          <w:sz w:val="24"/>
          <w:szCs w:val="24"/>
          <w:lang w:val="en-US"/>
        </w:rPr>
        <w:t>189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міському етапу обласного фестивалю дитячої та юнацької творчості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«Діти-майбутнє України»  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F132FE" w:rsidRPr="00F132FE" w:rsidRDefault="00F132FE" w:rsidP="00F132F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132FE">
        <w:rPr>
          <w:rFonts w:ascii="Times New Roman" w:hAnsi="Times New Roman"/>
          <w:sz w:val="24"/>
          <w:szCs w:val="24"/>
          <w:lang w:val="uk-UA"/>
        </w:rPr>
        <w:t>Гавриленко А.А.        - заступник міського голови, голова оргкомітету</w:t>
      </w:r>
    </w:p>
    <w:p w:rsidR="00F132FE" w:rsidRPr="00F132FE" w:rsidRDefault="00F132FE" w:rsidP="00F132FE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132FE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F132FE">
        <w:rPr>
          <w:rFonts w:ascii="Times New Roman" w:hAnsi="Times New Roman"/>
          <w:sz w:val="24"/>
          <w:szCs w:val="24"/>
          <w:lang w:val="uk-UA" w:eastAsia="en-US"/>
        </w:rPr>
        <w:t xml:space="preserve"> О.Ю.</w:t>
      </w:r>
      <w:r w:rsidRPr="00F132FE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151B60" w:rsidRDefault="00423E4D" w:rsidP="00DD50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Ю.А.                </w:t>
      </w:r>
      <w:r w:rsidR="00151B60" w:rsidRPr="00230FB9">
        <w:rPr>
          <w:sz w:val="24"/>
          <w:szCs w:val="24"/>
          <w:lang w:val="uk-UA"/>
        </w:rPr>
        <w:t>- керуючий справами виконкому, співголова оргкомітету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7600"/>
      </w:tblGrid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0970A0" w:rsidRPr="00230FB9" w:rsidTr="00EC6D69">
        <w:tc>
          <w:tcPr>
            <w:tcW w:w="2300" w:type="dxa"/>
          </w:tcPr>
          <w:p w:rsidR="000970A0" w:rsidRPr="00230FB9" w:rsidRDefault="000970A0" w:rsidP="000970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35A2C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Потапкін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К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. В.</w:t>
            </w:r>
          </w:p>
        </w:tc>
        <w:tc>
          <w:tcPr>
            <w:tcW w:w="7600" w:type="dxa"/>
          </w:tcPr>
          <w:p w:rsidR="000970A0" w:rsidRPr="00230FB9" w:rsidRDefault="000970A0" w:rsidP="000970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УЖКГ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780151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600" w:type="dxa"/>
          </w:tcPr>
          <w:p w:rsidR="00151B60" w:rsidRPr="00780151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Default="00151B60" w:rsidP="00DD50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</w:tc>
        <w:tc>
          <w:tcPr>
            <w:tcW w:w="7600" w:type="dxa"/>
          </w:tcPr>
          <w:p w:rsidR="00151B60" w:rsidRPr="00DD5060" w:rsidRDefault="00151B60" w:rsidP="00DD5060">
            <w:pPr>
              <w:rPr>
                <w:sz w:val="24"/>
                <w:szCs w:val="24"/>
                <w:lang w:val="uk-UA"/>
              </w:rPr>
            </w:pPr>
            <w:r w:rsidRPr="00DD5060"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6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головний редактор міської газети «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151B60" w:rsidRPr="00861839" w:rsidTr="00EC6D69">
        <w:tc>
          <w:tcPr>
            <w:tcW w:w="23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6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76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600" w:type="dxa"/>
          </w:tcPr>
          <w:p w:rsidR="00151B60" w:rsidRPr="00780151" w:rsidRDefault="00151B60" w:rsidP="00DD50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780151" w:rsidRDefault="00151B60" w:rsidP="00DD5060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600" w:type="dxa"/>
          </w:tcPr>
          <w:p w:rsidR="00151B60" w:rsidRPr="00780151" w:rsidRDefault="00151B60" w:rsidP="00DD5060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0970A0" w:rsidRPr="000970A0" w:rsidTr="00EC6D69">
        <w:tc>
          <w:tcPr>
            <w:tcW w:w="2300" w:type="dxa"/>
          </w:tcPr>
          <w:p w:rsidR="000970A0" w:rsidRPr="00780151" w:rsidRDefault="000970A0" w:rsidP="000970A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Половінкін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7600" w:type="dxa"/>
          </w:tcPr>
          <w:p w:rsidR="000970A0" w:rsidRPr="00780151" w:rsidRDefault="000970A0" w:rsidP="000970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8015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32301" w:rsidRDefault="00C3230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8178C0" w:rsidRDefault="008178C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32301" w:rsidRDefault="00C3230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66144D">
        <w:rPr>
          <w:sz w:val="24"/>
          <w:szCs w:val="24"/>
          <w:lang w:val="uk-UA"/>
        </w:rPr>
        <w:t>28</w:t>
      </w:r>
      <w:r>
        <w:rPr>
          <w:sz w:val="24"/>
          <w:szCs w:val="24"/>
          <w:lang w:val="uk-UA"/>
        </w:rPr>
        <w:t xml:space="preserve">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 </w:t>
      </w:r>
      <w:r w:rsidR="00861839">
        <w:rPr>
          <w:sz w:val="24"/>
          <w:szCs w:val="24"/>
          <w:lang w:val="en-US"/>
        </w:rPr>
        <w:t>189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>
        <w:rPr>
          <w:sz w:val="24"/>
          <w:szCs w:val="24"/>
          <w:lang w:val="uk-UA"/>
        </w:rPr>
        <w:t>«Діти-майбутнє України»</w:t>
      </w: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861839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151B60" w:rsidRDefault="00F132FE" w:rsidP="004761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151B60">
              <w:rPr>
                <w:sz w:val="24"/>
                <w:lang w:val="uk-UA"/>
              </w:rPr>
              <w:t>.03.2017</w:t>
            </w:r>
          </w:p>
        </w:tc>
        <w:tc>
          <w:tcPr>
            <w:tcW w:w="2160" w:type="dxa"/>
          </w:tcPr>
          <w:p w:rsidR="002C148A" w:rsidRDefault="002C148A" w:rsidP="00B5322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151B60" w:rsidRDefault="00151B60" w:rsidP="00B5322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B5322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</w:tcPr>
          <w:p w:rsidR="00151B60" w:rsidRDefault="00151B60" w:rsidP="004761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до 1</w:t>
            </w:r>
            <w:r w:rsidR="0047618B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.03.2017</w:t>
            </w:r>
          </w:p>
        </w:tc>
        <w:tc>
          <w:tcPr>
            <w:tcW w:w="2160" w:type="dxa"/>
          </w:tcPr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51B60" w:rsidRDefault="00151B60">
            <w:pPr>
              <w:rPr>
                <w:sz w:val="24"/>
                <w:lang w:val="uk-UA"/>
              </w:rPr>
            </w:pPr>
          </w:p>
        </w:tc>
      </w:tr>
      <w:tr w:rsidR="00151B60" w:rsidTr="0073683F">
        <w:trPr>
          <w:trHeight w:val="1170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51B60" w:rsidRDefault="00151B6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відбірковий тур міського етапу обласного фестивалю дитячої та юнацької творчості «Діти – майбутнє України» в КЗ «Сєвєродонецький міський Палац культури»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березнь</w:t>
            </w:r>
            <w:proofErr w:type="spellEnd"/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2017 року  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151B60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51B60" w:rsidRPr="00861839" w:rsidTr="0073683F">
        <w:trPr>
          <w:trHeight w:val="657"/>
        </w:trPr>
        <w:tc>
          <w:tcPr>
            <w:tcW w:w="540" w:type="dxa"/>
          </w:tcPr>
          <w:p w:rsidR="00151B60" w:rsidRPr="00861839" w:rsidRDefault="00151B60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151B60" w:rsidRPr="00861839" w:rsidRDefault="00151B60">
            <w:pPr>
              <w:ind w:right="141"/>
              <w:jc w:val="both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Провести міський етап обласного фестивалю дитячої та юнацької творчості «Діти – майбутнє України» в КЗ «Сєвєродонецький міський Палац культури»</w:t>
            </w:r>
          </w:p>
        </w:tc>
        <w:tc>
          <w:tcPr>
            <w:tcW w:w="1980" w:type="dxa"/>
          </w:tcPr>
          <w:p w:rsidR="00151B60" w:rsidRPr="00861839" w:rsidRDefault="0050072B" w:rsidP="0050072B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25.04.2017</w:t>
            </w:r>
          </w:p>
        </w:tc>
        <w:tc>
          <w:tcPr>
            <w:tcW w:w="2160" w:type="dxa"/>
          </w:tcPr>
          <w:p w:rsidR="00151B60" w:rsidRPr="00861839" w:rsidRDefault="002C148A" w:rsidP="00EC6D69">
            <w:pPr>
              <w:rPr>
                <w:sz w:val="24"/>
                <w:szCs w:val="24"/>
                <w:lang w:val="uk-UA" w:eastAsia="en-US"/>
              </w:rPr>
            </w:pPr>
            <w:r w:rsidRPr="00861839">
              <w:rPr>
                <w:sz w:val="24"/>
                <w:lang w:val="uk-UA" w:eastAsia="en-US"/>
              </w:rPr>
              <w:t>Гавриленко А.А.</w:t>
            </w:r>
            <w:proofErr w:type="spellStart"/>
            <w:r w:rsidRPr="00861839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61839">
              <w:rPr>
                <w:sz w:val="24"/>
                <w:szCs w:val="24"/>
                <w:lang w:val="uk-UA" w:eastAsia="en-US"/>
              </w:rPr>
              <w:t xml:space="preserve"> О.Ю.</w:t>
            </w:r>
            <w:proofErr w:type="spellStart"/>
            <w:r w:rsidR="00151B60" w:rsidRPr="00861839">
              <w:rPr>
                <w:sz w:val="24"/>
                <w:lang w:val="uk-UA"/>
              </w:rPr>
              <w:t>Каширіна</w:t>
            </w:r>
            <w:proofErr w:type="spellEnd"/>
            <w:r w:rsidR="00151B60" w:rsidRPr="00861839">
              <w:rPr>
                <w:sz w:val="24"/>
                <w:lang w:val="uk-UA"/>
              </w:rPr>
              <w:t xml:space="preserve"> О.Г.</w:t>
            </w:r>
          </w:p>
          <w:p w:rsidR="00151B60" w:rsidRPr="00861839" w:rsidRDefault="00151B60" w:rsidP="00EC6D69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Буряк Н.Д.</w:t>
            </w:r>
          </w:p>
          <w:p w:rsidR="00151B60" w:rsidRPr="00861839" w:rsidRDefault="00151B60" w:rsidP="00EC6D69">
            <w:pPr>
              <w:rPr>
                <w:sz w:val="24"/>
                <w:lang w:val="uk-UA"/>
              </w:rPr>
            </w:pPr>
            <w:proofErr w:type="spellStart"/>
            <w:r w:rsidRPr="00861839">
              <w:rPr>
                <w:sz w:val="24"/>
                <w:lang w:val="uk-UA"/>
              </w:rPr>
              <w:t>Гаввіна</w:t>
            </w:r>
            <w:proofErr w:type="spellEnd"/>
            <w:r w:rsidRPr="00861839">
              <w:rPr>
                <w:sz w:val="24"/>
                <w:lang w:val="uk-UA"/>
              </w:rPr>
              <w:t xml:space="preserve"> Н.В.</w:t>
            </w:r>
          </w:p>
          <w:p w:rsidR="00151B60" w:rsidRPr="00861839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86183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861839" w:rsidRDefault="00151B60" w:rsidP="00EC6D69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Гринько О.В.</w:t>
            </w:r>
          </w:p>
        </w:tc>
      </w:tr>
      <w:tr w:rsidR="00151B60" w:rsidRPr="00861839" w:rsidTr="0073683F">
        <w:trPr>
          <w:trHeight w:val="657"/>
        </w:trPr>
        <w:tc>
          <w:tcPr>
            <w:tcW w:w="540" w:type="dxa"/>
          </w:tcPr>
          <w:p w:rsidR="00151B60" w:rsidRPr="00861839" w:rsidRDefault="00151B60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151B60" w:rsidRPr="00861839" w:rsidRDefault="00151B60">
            <w:pPr>
              <w:ind w:right="141"/>
              <w:jc w:val="both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980" w:type="dxa"/>
          </w:tcPr>
          <w:p w:rsidR="00151B60" w:rsidRPr="00861839" w:rsidRDefault="00151B60" w:rsidP="0050072B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до </w:t>
            </w:r>
            <w:r w:rsidR="0050072B" w:rsidRPr="00861839">
              <w:rPr>
                <w:sz w:val="24"/>
                <w:lang w:val="uk-UA"/>
              </w:rPr>
              <w:t>25</w:t>
            </w:r>
            <w:r w:rsidRPr="00861839">
              <w:rPr>
                <w:sz w:val="24"/>
                <w:lang w:val="uk-UA"/>
              </w:rPr>
              <w:t>.04.2017</w:t>
            </w:r>
          </w:p>
        </w:tc>
        <w:tc>
          <w:tcPr>
            <w:tcW w:w="2160" w:type="dxa"/>
          </w:tcPr>
          <w:p w:rsidR="00151B60" w:rsidRPr="00861839" w:rsidRDefault="00151B60" w:rsidP="00EC6D69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Каширіна О.Г.</w:t>
            </w:r>
          </w:p>
          <w:p w:rsidR="00151B60" w:rsidRPr="00861839" w:rsidRDefault="00151B60" w:rsidP="00D8775B">
            <w:pPr>
              <w:rPr>
                <w:sz w:val="24"/>
                <w:szCs w:val="24"/>
                <w:lang w:val="uk-UA" w:eastAsia="en-US"/>
              </w:rPr>
            </w:pPr>
            <w:r w:rsidRPr="0086183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861839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151B60" w:rsidRPr="00861839" w:rsidTr="0073683F">
        <w:trPr>
          <w:trHeight w:val="1014"/>
        </w:trPr>
        <w:tc>
          <w:tcPr>
            <w:tcW w:w="540" w:type="dxa"/>
          </w:tcPr>
          <w:p w:rsidR="00151B60" w:rsidRPr="00861839" w:rsidRDefault="00151B60" w:rsidP="00D17E25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151B60" w:rsidRPr="00861839" w:rsidRDefault="00151B60" w:rsidP="00D17E25">
            <w:pPr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/>
              </w:rPr>
              <w:t>Придбати повітряні кульки для оформлення сцени</w:t>
            </w:r>
          </w:p>
        </w:tc>
        <w:tc>
          <w:tcPr>
            <w:tcW w:w="1980" w:type="dxa"/>
          </w:tcPr>
          <w:p w:rsidR="00151B60" w:rsidRPr="00861839" w:rsidRDefault="00151B60" w:rsidP="0050072B">
            <w:pPr>
              <w:jc w:val="center"/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до </w:t>
            </w:r>
            <w:r w:rsidR="0050072B" w:rsidRPr="00861839">
              <w:rPr>
                <w:sz w:val="24"/>
                <w:lang w:val="uk-UA"/>
              </w:rPr>
              <w:t>25.04.2017</w:t>
            </w:r>
          </w:p>
        </w:tc>
        <w:tc>
          <w:tcPr>
            <w:tcW w:w="2160" w:type="dxa"/>
          </w:tcPr>
          <w:p w:rsidR="0066144D" w:rsidRPr="00861839" w:rsidRDefault="0066144D" w:rsidP="0066144D">
            <w:pPr>
              <w:rPr>
                <w:sz w:val="24"/>
                <w:lang w:val="uk-UA"/>
              </w:rPr>
            </w:pPr>
            <w:r w:rsidRPr="00861839">
              <w:rPr>
                <w:sz w:val="24"/>
                <w:szCs w:val="24"/>
                <w:lang w:val="uk-UA"/>
              </w:rPr>
              <w:t xml:space="preserve">Гринько О.В.  </w:t>
            </w:r>
            <w:r w:rsidRPr="00861839">
              <w:rPr>
                <w:sz w:val="24"/>
                <w:lang w:val="uk-UA"/>
              </w:rPr>
              <w:t>Каширіна О.Г.</w:t>
            </w:r>
          </w:p>
          <w:p w:rsidR="00151B60" w:rsidRPr="00861839" w:rsidRDefault="00151B60" w:rsidP="0066144D">
            <w:pPr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 w:eastAsia="en-US"/>
              </w:rPr>
              <w:t xml:space="preserve">Грачова Т.В.Ульянова С.В. </w:t>
            </w:r>
          </w:p>
        </w:tc>
      </w:tr>
      <w:tr w:rsidR="00151B60" w:rsidRPr="00861839" w:rsidTr="0073683F">
        <w:trPr>
          <w:trHeight w:val="1014"/>
        </w:trPr>
        <w:tc>
          <w:tcPr>
            <w:tcW w:w="540" w:type="dxa"/>
          </w:tcPr>
          <w:p w:rsidR="00151B60" w:rsidRPr="00861839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51B60" w:rsidRPr="00861839" w:rsidRDefault="00151B60" w:rsidP="00D17E25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61839">
              <w:rPr>
                <w:sz w:val="24"/>
                <w:szCs w:val="24"/>
                <w:lang w:val="uk-UA"/>
              </w:rPr>
              <w:t>у КЗ «</w:t>
            </w:r>
            <w:r w:rsidRPr="00861839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151B60" w:rsidRPr="00861839" w:rsidRDefault="0050072B" w:rsidP="0050072B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25.04.2017</w:t>
            </w:r>
          </w:p>
        </w:tc>
        <w:tc>
          <w:tcPr>
            <w:tcW w:w="2160" w:type="dxa"/>
          </w:tcPr>
          <w:p w:rsidR="00151B60" w:rsidRPr="00861839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61839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861839">
              <w:rPr>
                <w:sz w:val="24"/>
                <w:szCs w:val="24"/>
                <w:lang w:val="uk-UA"/>
              </w:rPr>
              <w:t xml:space="preserve"> Т.М.</w:t>
            </w:r>
          </w:p>
          <w:p w:rsidR="00151B60" w:rsidRPr="00861839" w:rsidRDefault="00151B60" w:rsidP="00D17E25">
            <w:pPr>
              <w:rPr>
                <w:sz w:val="24"/>
                <w:lang w:val="uk-UA"/>
              </w:rPr>
            </w:pPr>
            <w:proofErr w:type="spellStart"/>
            <w:r w:rsidRPr="0086183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86183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51B60" w:rsidRPr="00861839" w:rsidTr="00C32301">
        <w:trPr>
          <w:trHeight w:val="864"/>
        </w:trPr>
        <w:tc>
          <w:tcPr>
            <w:tcW w:w="540" w:type="dxa"/>
          </w:tcPr>
          <w:p w:rsidR="00151B60" w:rsidRPr="00861839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51B60" w:rsidRPr="00861839" w:rsidRDefault="00C32301" w:rsidP="00D17E25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Забезпечити</w:t>
            </w:r>
            <w:r w:rsidR="00151B60" w:rsidRPr="00861839">
              <w:rPr>
                <w:sz w:val="24"/>
                <w:lang w:val="uk-UA"/>
              </w:rPr>
              <w:t xml:space="preserve"> громадський порядок під час та після проведення святкових заходів</w:t>
            </w:r>
            <w:r w:rsidR="00151B60" w:rsidRPr="00861839">
              <w:rPr>
                <w:sz w:val="24"/>
                <w:szCs w:val="24"/>
                <w:lang w:val="uk-UA"/>
              </w:rPr>
              <w:t xml:space="preserve"> у КЗ «</w:t>
            </w:r>
            <w:r w:rsidR="00151B60" w:rsidRPr="00861839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151B60" w:rsidRPr="00861839" w:rsidRDefault="0050072B" w:rsidP="00C32301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25.04.2017</w:t>
            </w:r>
          </w:p>
        </w:tc>
        <w:tc>
          <w:tcPr>
            <w:tcW w:w="2160" w:type="dxa"/>
          </w:tcPr>
          <w:p w:rsidR="00151B60" w:rsidRPr="00861839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61839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861839">
              <w:rPr>
                <w:sz w:val="24"/>
                <w:szCs w:val="24"/>
                <w:lang w:val="uk-UA"/>
              </w:rPr>
              <w:t xml:space="preserve"> А. В.</w:t>
            </w:r>
          </w:p>
          <w:p w:rsidR="00151B60" w:rsidRPr="00861839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61839">
              <w:rPr>
                <w:sz w:val="24"/>
                <w:szCs w:val="24"/>
                <w:lang w:val="uk-UA" w:eastAsia="en-US"/>
              </w:rPr>
              <w:t>Лозиченко</w:t>
            </w:r>
            <w:bookmarkStart w:id="0" w:name="_GoBack"/>
            <w:bookmarkEnd w:id="0"/>
            <w:r w:rsidRPr="00861839">
              <w:rPr>
                <w:sz w:val="24"/>
                <w:szCs w:val="24"/>
                <w:lang w:val="uk-UA" w:eastAsia="en-US"/>
              </w:rPr>
              <w:t>С.І</w:t>
            </w:r>
            <w:proofErr w:type="spellEnd"/>
            <w:r w:rsidRPr="0086183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51B60" w:rsidRPr="00861839" w:rsidTr="0073683F">
        <w:trPr>
          <w:trHeight w:val="1673"/>
        </w:trPr>
        <w:tc>
          <w:tcPr>
            <w:tcW w:w="540" w:type="dxa"/>
          </w:tcPr>
          <w:p w:rsidR="00151B60" w:rsidRPr="00861839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51B60" w:rsidRPr="00861839" w:rsidRDefault="00151B60" w:rsidP="00D17E25">
            <w:pPr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51B60" w:rsidRPr="00861839" w:rsidRDefault="00151B60" w:rsidP="00D17E25">
            <w:pPr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/>
              </w:rPr>
              <w:t xml:space="preserve">- </w:t>
            </w:r>
            <w:r w:rsidRPr="00861839">
              <w:rPr>
                <w:sz w:val="24"/>
                <w:szCs w:val="24"/>
                <w:lang w:val="uk-UA" w:eastAsia="en-US"/>
              </w:rPr>
              <w:t>ГУНП</w:t>
            </w:r>
            <w:r w:rsidRPr="00861839">
              <w:rPr>
                <w:sz w:val="24"/>
                <w:szCs w:val="24"/>
                <w:lang w:val="uk-UA"/>
              </w:rPr>
              <w:t xml:space="preserve">, </w:t>
            </w:r>
            <w:r w:rsidRPr="00861839">
              <w:rPr>
                <w:sz w:val="24"/>
                <w:szCs w:val="24"/>
                <w:lang w:val="uk-UA" w:eastAsia="en-US"/>
              </w:rPr>
              <w:t>УПП</w:t>
            </w:r>
            <w:r w:rsidRPr="00861839">
              <w:rPr>
                <w:sz w:val="24"/>
                <w:szCs w:val="24"/>
                <w:lang w:val="uk-UA"/>
              </w:rPr>
              <w:t>, ДПП</w:t>
            </w:r>
          </w:p>
          <w:p w:rsidR="00151B60" w:rsidRPr="00861839" w:rsidRDefault="00151B60" w:rsidP="00D17E25">
            <w:pPr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51B60" w:rsidRPr="00861839" w:rsidRDefault="00151B60" w:rsidP="00D17E25">
            <w:pPr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151B60" w:rsidRPr="00861839" w:rsidRDefault="00151B60" w:rsidP="0050072B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до </w:t>
            </w:r>
            <w:r w:rsidR="0050072B" w:rsidRPr="00861839">
              <w:rPr>
                <w:sz w:val="24"/>
                <w:lang w:val="uk-UA"/>
              </w:rPr>
              <w:t>25.04.2017</w:t>
            </w:r>
          </w:p>
        </w:tc>
        <w:tc>
          <w:tcPr>
            <w:tcW w:w="2160" w:type="dxa"/>
          </w:tcPr>
          <w:p w:rsidR="00151B60" w:rsidRPr="00861839" w:rsidRDefault="002C148A" w:rsidP="00D17E25">
            <w:pPr>
              <w:rPr>
                <w:sz w:val="24"/>
                <w:szCs w:val="24"/>
                <w:lang w:val="uk-UA" w:eastAsia="en-US"/>
              </w:rPr>
            </w:pPr>
            <w:r w:rsidRPr="00861839">
              <w:rPr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151B60" w:rsidRPr="00861839" w:rsidRDefault="00151B60" w:rsidP="00D17E2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151B60" w:rsidRPr="00861839" w:rsidRDefault="00151B60" w:rsidP="00D17E2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51B60" w:rsidRPr="00861839" w:rsidTr="0073683F">
        <w:trPr>
          <w:trHeight w:val="1673"/>
        </w:trPr>
        <w:tc>
          <w:tcPr>
            <w:tcW w:w="540" w:type="dxa"/>
          </w:tcPr>
          <w:p w:rsidR="00151B60" w:rsidRPr="00861839" w:rsidRDefault="00151B60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5400" w:type="dxa"/>
          </w:tcPr>
          <w:p w:rsidR="00151B60" w:rsidRPr="00861839" w:rsidRDefault="00151B60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Організувати і підготувати:</w:t>
            </w:r>
          </w:p>
          <w:p w:rsidR="00151B60" w:rsidRPr="00861839" w:rsidRDefault="00151B60">
            <w:pPr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51B60" w:rsidRPr="00861839" w:rsidRDefault="00151B60">
            <w:pPr>
              <w:ind w:right="141"/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861839">
              <w:rPr>
                <w:sz w:val="24"/>
                <w:lang w:val="uk-UA"/>
              </w:rPr>
              <w:t>теле</w:t>
            </w:r>
            <w:proofErr w:type="spellEnd"/>
            <w:r w:rsidRPr="00861839"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 w:rsidRPr="00861839">
              <w:rPr>
                <w:sz w:val="24"/>
                <w:szCs w:val="24"/>
                <w:lang w:val="uk-UA"/>
              </w:rPr>
              <w:t>міського етапу обласного фестивалю дитячої та юнацької творчості</w:t>
            </w:r>
            <w:r w:rsidRPr="00861839">
              <w:rPr>
                <w:sz w:val="24"/>
                <w:lang w:val="uk-UA"/>
              </w:rPr>
              <w:t xml:space="preserve"> «Діти – майбутнє України»</w:t>
            </w:r>
          </w:p>
        </w:tc>
        <w:tc>
          <w:tcPr>
            <w:tcW w:w="1980" w:type="dxa"/>
          </w:tcPr>
          <w:p w:rsidR="00151B60" w:rsidRPr="00861839" w:rsidRDefault="00151B60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 xml:space="preserve">березень - квітень </w:t>
            </w:r>
          </w:p>
          <w:p w:rsidR="00151B60" w:rsidRPr="00861839" w:rsidRDefault="00151B60">
            <w:pPr>
              <w:jc w:val="center"/>
              <w:rPr>
                <w:sz w:val="24"/>
                <w:lang w:val="uk-UA"/>
              </w:rPr>
            </w:pPr>
            <w:r w:rsidRPr="00861839">
              <w:rPr>
                <w:sz w:val="24"/>
                <w:lang w:val="uk-UA"/>
              </w:rPr>
              <w:t>2017 року</w:t>
            </w:r>
          </w:p>
          <w:p w:rsidR="00151B60" w:rsidRPr="00861839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0C7FAF" w:rsidRPr="00861839" w:rsidRDefault="000C7FAF" w:rsidP="000C7FAF">
            <w:pPr>
              <w:rPr>
                <w:sz w:val="24"/>
                <w:szCs w:val="24"/>
                <w:lang w:val="uk-UA" w:eastAsia="en-US"/>
              </w:rPr>
            </w:pPr>
            <w:r w:rsidRPr="00861839">
              <w:rPr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151B60" w:rsidRPr="00861839" w:rsidRDefault="00151B60" w:rsidP="00D17E25">
            <w:pPr>
              <w:jc w:val="both"/>
              <w:rPr>
                <w:sz w:val="24"/>
                <w:szCs w:val="24"/>
                <w:lang w:val="uk-UA"/>
              </w:rPr>
            </w:pPr>
            <w:r w:rsidRPr="0086183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51B60" w:rsidRPr="00861839" w:rsidRDefault="00151B60" w:rsidP="0073683F">
      <w:pPr>
        <w:rPr>
          <w:b/>
          <w:sz w:val="24"/>
          <w:szCs w:val="24"/>
          <w:lang w:val="uk-UA"/>
        </w:rPr>
      </w:pPr>
    </w:p>
    <w:p w:rsidR="00151B60" w:rsidRPr="00861839" w:rsidRDefault="00151B60" w:rsidP="0073683F">
      <w:pPr>
        <w:rPr>
          <w:b/>
          <w:sz w:val="24"/>
          <w:szCs w:val="24"/>
          <w:lang w:val="uk-UA"/>
        </w:rPr>
      </w:pPr>
    </w:p>
    <w:p w:rsidR="00151B60" w:rsidRPr="00861839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86183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  <w:r w:rsidRPr="00861839">
        <w:rPr>
          <w:sz w:val="24"/>
          <w:szCs w:val="24"/>
          <w:lang w:val="uk-UA"/>
        </w:rPr>
        <w:br/>
      </w: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Pr="00861839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66144D">
        <w:rPr>
          <w:sz w:val="24"/>
          <w:szCs w:val="24"/>
          <w:lang w:val="uk-UA"/>
        </w:rPr>
        <w:t>28</w:t>
      </w:r>
      <w:r>
        <w:rPr>
          <w:sz w:val="24"/>
          <w:szCs w:val="24"/>
          <w:lang w:val="uk-UA"/>
        </w:rPr>
        <w:t xml:space="preserve">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присвячених міському етапу обласного фестивалю дитячої та юнацької творчості</w:t>
      </w:r>
      <w:r>
        <w:rPr>
          <w:sz w:val="24"/>
          <w:szCs w:val="24"/>
          <w:lang w:val="uk-UA"/>
        </w:rPr>
        <w:t>«</w:t>
      </w:r>
      <w:r w:rsidRPr="0073683F">
        <w:rPr>
          <w:sz w:val="24"/>
          <w:szCs w:val="24"/>
          <w:lang w:val="uk-UA"/>
        </w:rPr>
        <w:t>Діти-</w:t>
      </w:r>
      <w:r>
        <w:rPr>
          <w:sz w:val="24"/>
          <w:szCs w:val="24"/>
          <w:lang w:val="uk-UA"/>
        </w:rPr>
        <w:t>майбутнє України»</w:t>
      </w: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767"/>
        <w:gridCol w:w="1890"/>
      </w:tblGrid>
      <w:tr w:rsidR="00151B60" w:rsidRPr="00852A93" w:rsidTr="00B06E78">
        <w:tc>
          <w:tcPr>
            <w:tcW w:w="657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грамот, дипломів, канцелярських товарів                             КПК 4030  КЕКВ 2210</w:t>
            </w:r>
          </w:p>
        </w:tc>
        <w:tc>
          <w:tcPr>
            <w:tcW w:w="1890" w:type="dxa"/>
          </w:tcPr>
          <w:p w:rsidR="00151B60" w:rsidRPr="00852A93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8178C0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67" w:type="dxa"/>
          </w:tcPr>
          <w:p w:rsidR="00151B60" w:rsidRPr="00230FB9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переможців          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151B60" w:rsidRPr="0050072B" w:rsidRDefault="00151B60" w:rsidP="00D17E25">
            <w:pPr>
              <w:rPr>
                <w:sz w:val="24"/>
                <w:szCs w:val="24"/>
                <w:lang w:val="uk-UA"/>
              </w:rPr>
            </w:pPr>
            <w:r w:rsidRPr="0050072B">
              <w:rPr>
                <w:sz w:val="24"/>
                <w:szCs w:val="24"/>
                <w:lang w:val="uk-UA"/>
              </w:rPr>
              <w:t>3 000 грн.</w:t>
            </w:r>
          </w:p>
        </w:tc>
      </w:tr>
      <w:tr w:rsidR="00151B60" w:rsidRPr="008178C0" w:rsidTr="008178C0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8178C0" w:rsidRDefault="00151B60" w:rsidP="008178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</w:t>
            </w:r>
            <w:r w:rsidRPr="00264F24">
              <w:rPr>
                <w:sz w:val="24"/>
                <w:szCs w:val="24"/>
                <w:lang w:val="uk-UA"/>
              </w:rPr>
              <w:t xml:space="preserve">  повітряни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264F24">
              <w:rPr>
                <w:sz w:val="24"/>
                <w:szCs w:val="24"/>
                <w:lang w:val="uk-UA"/>
              </w:rPr>
              <w:t xml:space="preserve"> куль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264F24">
              <w:rPr>
                <w:sz w:val="24"/>
                <w:szCs w:val="24"/>
                <w:lang w:val="uk-UA"/>
              </w:rPr>
              <w:t xml:space="preserve">к  </w:t>
            </w:r>
            <w:r w:rsidR="008178C0">
              <w:rPr>
                <w:sz w:val="24"/>
                <w:szCs w:val="24"/>
                <w:lang w:val="uk-UA"/>
              </w:rPr>
              <w:t>для оформлення</w:t>
            </w:r>
            <w:r w:rsidR="008178C0">
              <w:rPr>
                <w:bCs/>
                <w:sz w:val="24"/>
                <w:szCs w:val="24"/>
                <w:lang w:val="uk-UA" w:eastAsia="en-US"/>
              </w:rPr>
              <w:t xml:space="preserve"> сцени </w:t>
            </w:r>
            <w:proofErr w:type="spellStart"/>
            <w:r w:rsidR="008178C0" w:rsidRPr="00264F24">
              <w:rPr>
                <w:bCs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="008178C0" w:rsidRPr="00264F24">
              <w:rPr>
                <w:bCs/>
                <w:sz w:val="24"/>
                <w:szCs w:val="24"/>
                <w:lang w:val="uk-UA" w:eastAsia="en-US"/>
              </w:rPr>
              <w:t xml:space="preserve"> міського</w:t>
            </w:r>
            <w:r w:rsidR="008178C0">
              <w:rPr>
                <w:bCs/>
                <w:sz w:val="24"/>
                <w:szCs w:val="24"/>
                <w:lang w:val="uk-UA" w:eastAsia="en-US"/>
              </w:rPr>
              <w:t xml:space="preserve"> Палацу </w:t>
            </w:r>
            <w:r w:rsidR="008178C0" w:rsidRPr="00264F24">
              <w:rPr>
                <w:bCs/>
                <w:sz w:val="24"/>
                <w:szCs w:val="24"/>
                <w:lang w:val="uk-UA" w:eastAsia="en-US"/>
              </w:rPr>
              <w:t>культури</w:t>
            </w:r>
          </w:p>
          <w:p w:rsidR="00151B60" w:rsidRPr="00264F24" w:rsidRDefault="008178C0" w:rsidP="008178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90" w:type="dxa"/>
          </w:tcPr>
          <w:p w:rsidR="00151B60" w:rsidRPr="0050072B" w:rsidRDefault="00151B60" w:rsidP="00D17E25">
            <w:pPr>
              <w:rPr>
                <w:sz w:val="24"/>
                <w:szCs w:val="24"/>
                <w:lang w:val="uk-UA"/>
              </w:rPr>
            </w:pPr>
            <w:r w:rsidRPr="0050072B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151B60" w:rsidRPr="0089669D" w:rsidTr="008178C0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151B60" w:rsidRPr="0089669D" w:rsidRDefault="00151B60" w:rsidP="00D17E25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151B60" w:rsidRPr="0089669D" w:rsidRDefault="00151B60" w:rsidP="00D17E2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5 70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151B60" w:rsidRPr="0089669D" w:rsidRDefault="00151B60" w:rsidP="00D17E2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7368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179AC"/>
    <w:rsid w:val="00032312"/>
    <w:rsid w:val="00061BDB"/>
    <w:rsid w:val="000638B7"/>
    <w:rsid w:val="000970A0"/>
    <w:rsid w:val="000C7FAF"/>
    <w:rsid w:val="00110FE2"/>
    <w:rsid w:val="00151B60"/>
    <w:rsid w:val="001F0007"/>
    <w:rsid w:val="00230FB9"/>
    <w:rsid w:val="00264F24"/>
    <w:rsid w:val="002C148A"/>
    <w:rsid w:val="002E6460"/>
    <w:rsid w:val="003B58AF"/>
    <w:rsid w:val="003C06BC"/>
    <w:rsid w:val="003C5949"/>
    <w:rsid w:val="00410019"/>
    <w:rsid w:val="00423E4D"/>
    <w:rsid w:val="00432E91"/>
    <w:rsid w:val="0047618B"/>
    <w:rsid w:val="004B758E"/>
    <w:rsid w:val="004F5E2D"/>
    <w:rsid w:val="005005BB"/>
    <w:rsid w:val="0050072B"/>
    <w:rsid w:val="005444CD"/>
    <w:rsid w:val="005A2D80"/>
    <w:rsid w:val="005E385E"/>
    <w:rsid w:val="00611BA5"/>
    <w:rsid w:val="00656E44"/>
    <w:rsid w:val="0066144D"/>
    <w:rsid w:val="007014B9"/>
    <w:rsid w:val="0073683F"/>
    <w:rsid w:val="007754DA"/>
    <w:rsid w:val="00780151"/>
    <w:rsid w:val="00811256"/>
    <w:rsid w:val="008178C0"/>
    <w:rsid w:val="00827DE3"/>
    <w:rsid w:val="00852A93"/>
    <w:rsid w:val="00861839"/>
    <w:rsid w:val="0089669D"/>
    <w:rsid w:val="008F70C0"/>
    <w:rsid w:val="009750CE"/>
    <w:rsid w:val="009C152B"/>
    <w:rsid w:val="00A67FB3"/>
    <w:rsid w:val="00AC2B4D"/>
    <w:rsid w:val="00AC7341"/>
    <w:rsid w:val="00AE13C3"/>
    <w:rsid w:val="00B06E78"/>
    <w:rsid w:val="00B5322D"/>
    <w:rsid w:val="00C32301"/>
    <w:rsid w:val="00CC3BF5"/>
    <w:rsid w:val="00D17E25"/>
    <w:rsid w:val="00D8775B"/>
    <w:rsid w:val="00DD5060"/>
    <w:rsid w:val="00EC6D69"/>
    <w:rsid w:val="00ED248A"/>
    <w:rsid w:val="00F132FE"/>
    <w:rsid w:val="00F134A7"/>
    <w:rsid w:val="00F673BA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99"/>
    <w:qFormat/>
    <w:rsid w:val="00DD506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6</cp:revision>
  <cp:lastPrinted>2015-02-09T11:54:00Z</cp:lastPrinted>
  <dcterms:created xsi:type="dcterms:W3CDTF">2017-03-31T11:28:00Z</dcterms:created>
  <dcterms:modified xsi:type="dcterms:W3CDTF">2017-03-31T13:13:00Z</dcterms:modified>
</cp:coreProperties>
</file>