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6CA21E92" w:rsidR="009024FF" w:rsidRPr="006C043C" w:rsidRDefault="006C043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1282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49396AC2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B32659" w:rsidRPr="00B326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11B6">
        <w:rPr>
          <w:rFonts w:ascii="Times New Roman" w:hAnsi="Times New Roman" w:cs="Times New Roman"/>
          <w:b/>
          <w:bCs/>
          <w:sz w:val="28"/>
          <w:szCs w:val="28"/>
        </w:rPr>
        <w:t>Житлосервіс «Світанок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» 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298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E5298F">
        <w:rPr>
          <w:rFonts w:ascii="Times New Roman" w:hAnsi="Times New Roman" w:cs="Times New Roman"/>
          <w:b/>
          <w:sz w:val="28"/>
          <w:szCs w:val="28"/>
        </w:rPr>
        <w:t>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6098F422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FC6687">
        <w:t xml:space="preserve"> </w:t>
      </w:r>
      <w:r w:rsidR="00D07E8A" w:rsidRPr="00D07E8A">
        <w:rPr>
          <w:rFonts w:ascii="Times New Roman" w:hAnsi="Times New Roman" w:cs="Times New Roman"/>
          <w:bCs/>
          <w:sz w:val="28"/>
          <w:szCs w:val="28"/>
        </w:rPr>
        <w:t>«</w:t>
      </w:r>
      <w:r w:rsidR="00FC6687" w:rsidRPr="00FC6687">
        <w:rPr>
          <w:rFonts w:ascii="Times New Roman" w:hAnsi="Times New Roman" w:cs="Times New Roman"/>
          <w:bCs/>
          <w:sz w:val="28"/>
          <w:szCs w:val="28"/>
        </w:rPr>
        <w:t>Житлосервіс «Світанок</w:t>
      </w:r>
      <w:r w:rsidR="00584AD1" w:rsidRPr="00584AD1">
        <w:rPr>
          <w:rFonts w:ascii="Times New Roman" w:hAnsi="Times New Roman" w:cs="Times New Roman"/>
          <w:bCs/>
          <w:sz w:val="28"/>
          <w:szCs w:val="28"/>
        </w:rPr>
        <w:t>»</w:t>
      </w:r>
      <w:r w:rsidR="00FC6687">
        <w:rPr>
          <w:rFonts w:ascii="Times New Roman" w:hAnsi="Times New Roman" w:cs="Times New Roman"/>
          <w:sz w:val="28"/>
          <w:szCs w:val="28"/>
        </w:rPr>
        <w:t xml:space="preserve"> (код ЄДРПОУ 32830821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3B75E92D" w:rsidR="00E5298F" w:rsidRDefault="00543787" w:rsidP="00956093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956093">
        <w:rPr>
          <w:rFonts w:ascii="Times New Roman" w:hAnsi="Times New Roman" w:cs="Times New Roman"/>
          <w:sz w:val="28"/>
          <w:szCs w:val="28"/>
        </w:rPr>
        <w:br/>
      </w:r>
      <w:r w:rsidR="00A52A36">
        <w:rPr>
          <w:rFonts w:ascii="Times New Roman" w:hAnsi="Times New Roman" w:cs="Times New Roman"/>
          <w:sz w:val="28"/>
          <w:szCs w:val="28"/>
        </w:rPr>
        <w:t xml:space="preserve">від 15 </w:t>
      </w:r>
      <w:r w:rsidR="00FC6687">
        <w:rPr>
          <w:rFonts w:ascii="Times New Roman" w:hAnsi="Times New Roman" w:cs="Times New Roman"/>
          <w:sz w:val="28"/>
          <w:szCs w:val="28"/>
        </w:rPr>
        <w:t>березня 2021 року № 61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 xml:space="preserve">Про затвердження Статуту комунального підприємства </w:t>
      </w:r>
      <w:r w:rsidR="00A52A3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C6687">
        <w:rPr>
          <w:rFonts w:ascii="Times New Roman" w:hAnsi="Times New Roman" w:cs="Times New Roman"/>
          <w:bCs/>
          <w:sz w:val="28"/>
          <w:szCs w:val="28"/>
        </w:rPr>
        <w:t xml:space="preserve">Житлосервіс «Світанок» </w:t>
      </w:r>
      <w:r w:rsidR="00D07E8A">
        <w:rPr>
          <w:rFonts w:ascii="Times New Roman" w:hAnsi="Times New Roman"/>
          <w:bCs/>
          <w:sz w:val="28"/>
          <w:szCs w:val="28"/>
        </w:rPr>
        <w:t>в новій редакції»</w:t>
      </w:r>
      <w:r w:rsidR="00D07E8A" w:rsidRPr="00543787">
        <w:rPr>
          <w:rFonts w:ascii="Times New Roman" w:hAnsi="Times New Roman" w:cs="Times New Roman"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299E9D99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46DCA6A5" w14:textId="42759AA1" w:rsidR="006A13FD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13F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51F6" w14:textId="77777777" w:rsidR="00335EBD" w:rsidRDefault="00335EBD" w:rsidP="00264E1D">
      <w:pPr>
        <w:spacing w:before="0"/>
      </w:pPr>
      <w:r>
        <w:separator/>
      </w:r>
    </w:p>
  </w:endnote>
  <w:endnote w:type="continuationSeparator" w:id="0">
    <w:p w14:paraId="3000587B" w14:textId="77777777" w:rsidR="00335EBD" w:rsidRDefault="00335EBD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6E71" w14:textId="77777777" w:rsidR="00335EBD" w:rsidRDefault="00335EBD" w:rsidP="00264E1D">
      <w:pPr>
        <w:spacing w:before="0"/>
      </w:pPr>
      <w:r>
        <w:separator/>
      </w:r>
    </w:p>
  </w:footnote>
  <w:footnote w:type="continuationSeparator" w:id="0">
    <w:p w14:paraId="3AB95985" w14:textId="77777777" w:rsidR="00335EBD" w:rsidRDefault="00335EBD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465FE"/>
    <w:rsid w:val="00062E15"/>
    <w:rsid w:val="000753FC"/>
    <w:rsid w:val="000A2A10"/>
    <w:rsid w:val="000C20EB"/>
    <w:rsid w:val="001028EB"/>
    <w:rsid w:val="00117852"/>
    <w:rsid w:val="00126695"/>
    <w:rsid w:val="00127351"/>
    <w:rsid w:val="00130FFB"/>
    <w:rsid w:val="001426D8"/>
    <w:rsid w:val="001A3E3B"/>
    <w:rsid w:val="001F6002"/>
    <w:rsid w:val="00204601"/>
    <w:rsid w:val="00206678"/>
    <w:rsid w:val="00226F7D"/>
    <w:rsid w:val="00263D5D"/>
    <w:rsid w:val="00264E1D"/>
    <w:rsid w:val="00294147"/>
    <w:rsid w:val="002F605E"/>
    <w:rsid w:val="00306808"/>
    <w:rsid w:val="00322487"/>
    <w:rsid w:val="00326E5B"/>
    <w:rsid w:val="00332273"/>
    <w:rsid w:val="00335EBD"/>
    <w:rsid w:val="003963CA"/>
    <w:rsid w:val="003A10E3"/>
    <w:rsid w:val="003C5E1A"/>
    <w:rsid w:val="003F5DF1"/>
    <w:rsid w:val="00401AF1"/>
    <w:rsid w:val="004C489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610E5B"/>
    <w:rsid w:val="00616763"/>
    <w:rsid w:val="00617BD5"/>
    <w:rsid w:val="006A13FD"/>
    <w:rsid w:val="006C043C"/>
    <w:rsid w:val="006C0771"/>
    <w:rsid w:val="006D3340"/>
    <w:rsid w:val="00702531"/>
    <w:rsid w:val="00714E21"/>
    <w:rsid w:val="00730589"/>
    <w:rsid w:val="0075716E"/>
    <w:rsid w:val="00844244"/>
    <w:rsid w:val="00853A9B"/>
    <w:rsid w:val="008B4DF0"/>
    <w:rsid w:val="008F5F59"/>
    <w:rsid w:val="009024FF"/>
    <w:rsid w:val="009158DB"/>
    <w:rsid w:val="0092137A"/>
    <w:rsid w:val="009238B6"/>
    <w:rsid w:val="00956093"/>
    <w:rsid w:val="00962E28"/>
    <w:rsid w:val="00986390"/>
    <w:rsid w:val="009906F5"/>
    <w:rsid w:val="009D11B6"/>
    <w:rsid w:val="00A52A36"/>
    <w:rsid w:val="00B220D7"/>
    <w:rsid w:val="00B24A75"/>
    <w:rsid w:val="00B32659"/>
    <w:rsid w:val="00B56873"/>
    <w:rsid w:val="00B707FA"/>
    <w:rsid w:val="00C92E0F"/>
    <w:rsid w:val="00CC03D0"/>
    <w:rsid w:val="00D07E8A"/>
    <w:rsid w:val="00D6388C"/>
    <w:rsid w:val="00D96C69"/>
    <w:rsid w:val="00DB5472"/>
    <w:rsid w:val="00E26FED"/>
    <w:rsid w:val="00E5298F"/>
    <w:rsid w:val="00E65730"/>
    <w:rsid w:val="00E70A32"/>
    <w:rsid w:val="00EA25D8"/>
    <w:rsid w:val="00EB2D2C"/>
    <w:rsid w:val="00F310CA"/>
    <w:rsid w:val="00F42DC4"/>
    <w:rsid w:val="00F6568C"/>
    <w:rsid w:val="00F95C5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95A380A4-3B84-4FF1-9DFE-5B9773DD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36</cp:revision>
  <cp:lastPrinted>2021-07-14T11:18:00Z</cp:lastPrinted>
  <dcterms:created xsi:type="dcterms:W3CDTF">2021-03-02T07:37:00Z</dcterms:created>
  <dcterms:modified xsi:type="dcterms:W3CDTF">2021-07-20T07:28:00Z</dcterms:modified>
</cp:coreProperties>
</file>